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3812" w14:textId="76A43529" w:rsidR="00645D9F" w:rsidRPr="0067514F" w:rsidRDefault="002A63A8" w:rsidP="002A63A8">
      <w:pPr>
        <w:pStyle w:val="NormalWeb"/>
        <w:divId w:val="28605967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 xml:space="preserve">Hello </w:t>
      </w:r>
      <w:r w:rsidR="00246DB2" w:rsidRPr="0067514F">
        <w:rPr>
          <w:rFonts w:asciiTheme="minorHAnsi" w:hAnsiTheme="minorHAnsi"/>
          <w:sz w:val="23"/>
          <w:szCs w:val="23"/>
        </w:rPr>
        <w:t>OVQG</w:t>
      </w:r>
      <w:r w:rsidRPr="0067514F">
        <w:rPr>
          <w:rFonts w:asciiTheme="minorHAnsi" w:hAnsiTheme="minorHAnsi"/>
          <w:sz w:val="23"/>
          <w:szCs w:val="23"/>
        </w:rPr>
        <w:t xml:space="preserve">, quilting instructor Peter Byrne here with exciting news! </w:t>
      </w:r>
    </w:p>
    <w:p w14:paraId="19D971FA" w14:textId="7E41B187" w:rsidR="00A34BD1" w:rsidRPr="0067514F" w:rsidRDefault="002A63A8" w:rsidP="002A63A8">
      <w:pPr>
        <w:pStyle w:val="NormalWeb"/>
        <w:divId w:val="28605967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 xml:space="preserve">I’m proud to announce, </w:t>
      </w:r>
      <w:r w:rsidRPr="0067514F">
        <w:rPr>
          <w:rStyle w:val="Strong"/>
          <w:rFonts w:asciiTheme="minorHAnsi" w:hAnsiTheme="minorHAnsi"/>
          <w:b w:val="0"/>
          <w:bCs w:val="0"/>
          <w:sz w:val="23"/>
          <w:szCs w:val="23"/>
        </w:rPr>
        <w:t xml:space="preserve">I’m now offering </w:t>
      </w:r>
      <w:r w:rsidRPr="0067514F">
        <w:rPr>
          <w:rFonts w:asciiTheme="minorHAnsi" w:hAnsiTheme="minorHAnsi"/>
          <w:sz w:val="23"/>
          <w:szCs w:val="23"/>
        </w:rPr>
        <w:t>“The Puzzle Workshop”</w:t>
      </w:r>
      <w:r w:rsidR="00CA1E67" w:rsidRPr="0067514F">
        <w:rPr>
          <w:rFonts w:asciiTheme="minorHAnsi" w:hAnsiTheme="minorHAnsi"/>
          <w:sz w:val="23"/>
          <w:szCs w:val="23"/>
        </w:rPr>
        <w:t xml:space="preserve"> and</w:t>
      </w:r>
      <w:r w:rsidR="00A34BD1" w:rsidRPr="0067514F">
        <w:rPr>
          <w:rFonts w:asciiTheme="minorHAnsi" w:hAnsiTheme="minorHAnsi"/>
          <w:sz w:val="23"/>
          <w:szCs w:val="23"/>
        </w:rPr>
        <w:t xml:space="preserve"> you are invited!</w:t>
      </w:r>
      <w:r w:rsidR="00CA1E67" w:rsidRPr="0067514F">
        <w:rPr>
          <w:rFonts w:asciiTheme="minorHAnsi" w:hAnsiTheme="minorHAnsi"/>
          <w:sz w:val="23"/>
          <w:szCs w:val="23"/>
        </w:rPr>
        <w:t xml:space="preserve"> </w:t>
      </w:r>
    </w:p>
    <w:p w14:paraId="54275BA5" w14:textId="77777777" w:rsidR="00626A1F" w:rsidRPr="0067514F" w:rsidRDefault="00A34BD1" w:rsidP="004D4C2E">
      <w:pPr>
        <w:pStyle w:val="NormalWeb"/>
        <w:divId w:val="28605967"/>
        <w:rPr>
          <w:rFonts w:asciiTheme="minorHAnsi" w:hAnsiTheme="minorHAnsi"/>
          <w:b/>
          <w:bCs/>
          <w:sz w:val="23"/>
          <w:szCs w:val="23"/>
        </w:rPr>
      </w:pPr>
      <w:r w:rsidRPr="0067514F">
        <w:rPr>
          <w:rFonts w:asciiTheme="minorHAnsi" w:hAnsiTheme="minorHAnsi"/>
          <w:b/>
          <w:bCs/>
          <w:sz w:val="23"/>
          <w:szCs w:val="23"/>
        </w:rPr>
        <w:t>Regi</w:t>
      </w:r>
      <w:r w:rsidR="00600072" w:rsidRPr="0067514F">
        <w:rPr>
          <w:rFonts w:asciiTheme="minorHAnsi" w:hAnsiTheme="minorHAnsi"/>
          <w:b/>
          <w:bCs/>
          <w:sz w:val="23"/>
          <w:szCs w:val="23"/>
        </w:rPr>
        <w:t>stration</w:t>
      </w:r>
      <w:r w:rsidR="00CA1E67" w:rsidRPr="0067514F">
        <w:rPr>
          <w:rFonts w:asciiTheme="minorHAnsi" w:hAnsiTheme="minorHAnsi"/>
          <w:b/>
          <w:bCs/>
          <w:sz w:val="23"/>
          <w:szCs w:val="23"/>
        </w:rPr>
        <w:t xml:space="preserve"> is now open! </w:t>
      </w:r>
    </w:p>
    <w:p w14:paraId="11258916" w14:textId="48648AA3" w:rsidR="0053195F" w:rsidRPr="0067514F" w:rsidRDefault="00600072" w:rsidP="004D4C2E">
      <w:pPr>
        <w:pStyle w:val="NormalWeb"/>
        <w:divId w:val="28605967"/>
        <w:rPr>
          <w:rFonts w:asciiTheme="minorHAnsi" w:hAnsiTheme="minorHAnsi"/>
          <w:sz w:val="23"/>
          <w:szCs w:val="23"/>
        </w:rPr>
      </w:pPr>
      <w:bookmarkStart w:id="0" w:name="_Hlk145533970"/>
      <w:r w:rsidRPr="0067514F">
        <w:rPr>
          <w:rFonts w:asciiTheme="minorHAnsi" w:hAnsiTheme="minorHAnsi"/>
          <w:sz w:val="23"/>
          <w:szCs w:val="23"/>
        </w:rPr>
        <w:t xml:space="preserve">My </w:t>
      </w:r>
      <w:r w:rsidR="0053195F" w:rsidRPr="0067514F">
        <w:rPr>
          <w:rFonts w:asciiTheme="minorHAnsi" w:hAnsiTheme="minorHAnsi"/>
          <w:sz w:val="23"/>
          <w:szCs w:val="23"/>
        </w:rPr>
        <w:t xml:space="preserve">Puzzle </w:t>
      </w:r>
      <w:r w:rsidRPr="0067514F">
        <w:rPr>
          <w:rFonts w:asciiTheme="minorHAnsi" w:hAnsiTheme="minorHAnsi"/>
          <w:sz w:val="23"/>
          <w:szCs w:val="23"/>
        </w:rPr>
        <w:t xml:space="preserve">Quilt </w:t>
      </w:r>
      <w:r w:rsidR="0053195F" w:rsidRPr="0067514F">
        <w:rPr>
          <w:rFonts w:asciiTheme="minorHAnsi" w:hAnsiTheme="minorHAnsi"/>
          <w:sz w:val="23"/>
          <w:szCs w:val="23"/>
        </w:rPr>
        <w:t>w</w:t>
      </w:r>
      <w:r w:rsidRPr="0067514F">
        <w:rPr>
          <w:rFonts w:asciiTheme="minorHAnsi" w:hAnsiTheme="minorHAnsi"/>
          <w:sz w:val="23"/>
          <w:szCs w:val="23"/>
        </w:rPr>
        <w:t>on</w:t>
      </w:r>
      <w:r w:rsidR="0053195F" w:rsidRPr="0067514F">
        <w:rPr>
          <w:rFonts w:asciiTheme="minorHAnsi" w:hAnsiTheme="minorHAnsi"/>
          <w:sz w:val="23"/>
          <w:szCs w:val="23"/>
        </w:rPr>
        <w:t xml:space="preserve"> first place in the Modern Category at Quilt Canada, 2023! </w:t>
      </w:r>
    </w:p>
    <w:bookmarkEnd w:id="0"/>
    <w:p w14:paraId="76124F34" w14:textId="3D06EA36" w:rsidR="00E52849" w:rsidRPr="0067514F" w:rsidRDefault="0053195F">
      <w:pPr>
        <w:pStyle w:val="NormalWeb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>Have</w:t>
      </w:r>
      <w:r w:rsidR="00E52849" w:rsidRPr="0067514F">
        <w:rPr>
          <w:rFonts w:asciiTheme="minorHAnsi" w:hAnsiTheme="minorHAnsi"/>
          <w:sz w:val="23"/>
          <w:szCs w:val="23"/>
        </w:rPr>
        <w:t xml:space="preserve"> you ever looked at these wonky/contemporary style quilts and wondered how they are made? I did until I designed Puzzle and would love to share this fun technique with you! </w:t>
      </w:r>
    </w:p>
    <w:p w14:paraId="1D0F6A02" w14:textId="103083A8" w:rsidR="00222278" w:rsidRPr="0067514F" w:rsidRDefault="00222278">
      <w:pPr>
        <w:pStyle w:val="NormalWeb"/>
        <w:divId w:val="789397897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>My Zoom Workshops are an engaging 2, half-day event, with each day starting at 10:00 am and finishing at 3:00 pm</w:t>
      </w:r>
      <w:r w:rsidR="00A37A92" w:rsidRPr="0067514F">
        <w:rPr>
          <w:rFonts w:asciiTheme="minorHAnsi" w:hAnsiTheme="minorHAnsi"/>
          <w:sz w:val="23"/>
          <w:szCs w:val="23"/>
        </w:rPr>
        <w:t>!</w:t>
      </w:r>
    </w:p>
    <w:p w14:paraId="7620859D" w14:textId="5E66A19E" w:rsidR="009602EB" w:rsidRPr="0067514F" w:rsidRDefault="009602EB">
      <w:pPr>
        <w:pStyle w:val="NormalWeb"/>
        <w:divId w:val="391850312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>The Puzzle Workshop is a technique-based workshop that covers:</w:t>
      </w:r>
    </w:p>
    <w:p w14:paraId="6DDA782A" w14:textId="77777777" w:rsidR="00455877" w:rsidRPr="0067514F" w:rsidRDefault="00455877">
      <w:pPr>
        <w:pStyle w:val="NormalWeb"/>
        <w:divId w:val="497504330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>-improv puzzle piecing</w:t>
      </w:r>
      <w:r w:rsidRPr="0067514F">
        <w:rPr>
          <w:rFonts w:asciiTheme="minorHAnsi" w:hAnsiTheme="minorHAnsi"/>
          <w:sz w:val="23"/>
          <w:szCs w:val="23"/>
        </w:rPr>
        <w:br/>
        <w:t>-fusible appliqué</w:t>
      </w:r>
      <w:r w:rsidRPr="0067514F">
        <w:rPr>
          <w:rFonts w:asciiTheme="minorHAnsi" w:hAnsiTheme="minorHAnsi"/>
          <w:sz w:val="23"/>
          <w:szCs w:val="23"/>
        </w:rPr>
        <w:br/>
        <w:t>-spray basting</w:t>
      </w:r>
      <w:r w:rsidRPr="0067514F">
        <w:rPr>
          <w:rFonts w:asciiTheme="minorHAnsi" w:hAnsiTheme="minorHAnsi"/>
          <w:sz w:val="23"/>
          <w:szCs w:val="23"/>
        </w:rPr>
        <w:br/>
        <w:t>-walking foot quilting</w:t>
      </w:r>
      <w:r w:rsidRPr="0067514F">
        <w:rPr>
          <w:rFonts w:asciiTheme="minorHAnsi" w:hAnsiTheme="minorHAnsi"/>
          <w:sz w:val="23"/>
          <w:szCs w:val="23"/>
        </w:rPr>
        <w:br/>
        <w:t>-hanging triangles</w:t>
      </w:r>
    </w:p>
    <w:p w14:paraId="002025A5" w14:textId="77777777" w:rsidR="00D614A4" w:rsidRPr="0067514F" w:rsidRDefault="00D614A4">
      <w:pPr>
        <w:pStyle w:val="NormalWeb"/>
        <w:divId w:val="475494762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 xml:space="preserve">Class Description: students will learn a new approach to improv puzzle piecing and create a fabulously and fun, wonky looking contemporary/modern mini quilt. </w:t>
      </w:r>
    </w:p>
    <w:p w14:paraId="2D20FF57" w14:textId="0BCEE419" w:rsidR="00F548C7" w:rsidRPr="0067514F" w:rsidRDefault="00F548C7">
      <w:pPr>
        <w:pStyle w:val="NormalWeb"/>
        <w:divId w:val="1329552385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 xml:space="preserve">On </w:t>
      </w:r>
      <w:r w:rsidR="00F314C9" w:rsidRPr="0067514F">
        <w:rPr>
          <w:rFonts w:asciiTheme="minorHAnsi" w:hAnsiTheme="minorHAnsi"/>
          <w:sz w:val="23"/>
          <w:szCs w:val="23"/>
        </w:rPr>
        <w:t>D</w:t>
      </w:r>
      <w:r w:rsidRPr="0067514F">
        <w:rPr>
          <w:rFonts w:asciiTheme="minorHAnsi" w:hAnsiTheme="minorHAnsi"/>
          <w:sz w:val="23"/>
          <w:szCs w:val="23"/>
        </w:rPr>
        <w:t xml:space="preserve">ay </w:t>
      </w:r>
      <w:r w:rsidR="00F314C9" w:rsidRPr="0067514F">
        <w:rPr>
          <w:rFonts w:asciiTheme="minorHAnsi" w:hAnsiTheme="minorHAnsi"/>
          <w:sz w:val="23"/>
          <w:szCs w:val="23"/>
        </w:rPr>
        <w:t>O</w:t>
      </w:r>
      <w:r w:rsidRPr="0067514F">
        <w:rPr>
          <w:rFonts w:asciiTheme="minorHAnsi" w:hAnsiTheme="minorHAnsi"/>
          <w:sz w:val="23"/>
          <w:szCs w:val="23"/>
        </w:rPr>
        <w:t>ne, students will explore value, learn how to improv puzzle piece and build their quilt top.</w:t>
      </w:r>
    </w:p>
    <w:p w14:paraId="7ED55979" w14:textId="6018870B" w:rsidR="00932600" w:rsidRPr="0067514F" w:rsidRDefault="00932600">
      <w:pPr>
        <w:pStyle w:val="NormalWeb"/>
        <w:divId w:val="1683042490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 xml:space="preserve">On </w:t>
      </w:r>
      <w:r w:rsidR="00F314C9" w:rsidRPr="0067514F">
        <w:rPr>
          <w:rFonts w:asciiTheme="minorHAnsi" w:hAnsiTheme="minorHAnsi"/>
          <w:sz w:val="23"/>
          <w:szCs w:val="23"/>
        </w:rPr>
        <w:t>Day T</w:t>
      </w:r>
      <w:r w:rsidRPr="0067514F">
        <w:rPr>
          <w:rFonts w:asciiTheme="minorHAnsi" w:hAnsiTheme="minorHAnsi"/>
          <w:sz w:val="23"/>
          <w:szCs w:val="23"/>
        </w:rPr>
        <w:t xml:space="preserve">wo, students will apply their appliqué, learn straight line quilting with the walking foot and finish with glue basting your hanging triangles. This workshop provides a great space for exploring freedom of choice while creating a one-of-a-kind </w:t>
      </w:r>
      <w:r w:rsidR="0079687A" w:rsidRPr="0067514F">
        <w:rPr>
          <w:rFonts w:asciiTheme="minorHAnsi" w:hAnsiTheme="minorHAnsi"/>
          <w:sz w:val="23"/>
          <w:szCs w:val="23"/>
        </w:rPr>
        <w:t>20-inch</w:t>
      </w:r>
      <w:r w:rsidRPr="0067514F">
        <w:rPr>
          <w:rFonts w:asciiTheme="minorHAnsi" w:hAnsiTheme="minorHAnsi"/>
          <w:sz w:val="23"/>
          <w:szCs w:val="23"/>
        </w:rPr>
        <w:t xml:space="preserve"> square, contemporary/modern Puzzle Quilt!</w:t>
      </w:r>
    </w:p>
    <w:p w14:paraId="582178DE" w14:textId="786F1E29" w:rsidR="00EC59B9" w:rsidRPr="0067514F" w:rsidRDefault="00EC59B9">
      <w:pPr>
        <w:pStyle w:val="NormalWeb"/>
        <w:divId w:val="1475415860"/>
        <w:rPr>
          <w:rFonts w:asciiTheme="minorHAnsi" w:hAnsiTheme="minorHAnsi"/>
          <w:sz w:val="23"/>
          <w:szCs w:val="23"/>
        </w:rPr>
      </w:pPr>
      <w:r w:rsidRPr="0067514F">
        <w:rPr>
          <w:rStyle w:val="Strong"/>
          <w:rFonts w:asciiTheme="minorHAnsi" w:hAnsiTheme="minorHAnsi"/>
          <w:b w:val="0"/>
          <w:bCs w:val="0"/>
          <w:sz w:val="23"/>
          <w:szCs w:val="23"/>
        </w:rPr>
        <w:t>To enhance your workshop experience</w:t>
      </w:r>
      <w:r w:rsidRPr="0067514F">
        <w:rPr>
          <w:rFonts w:asciiTheme="minorHAnsi" w:hAnsiTheme="minorHAnsi"/>
          <w:sz w:val="23"/>
          <w:szCs w:val="23"/>
        </w:rPr>
        <w:t>, affordable custom kits made with top quality fabric are available for only $35 dollars</w:t>
      </w:r>
      <w:r w:rsidR="00303D55" w:rsidRPr="0067514F">
        <w:rPr>
          <w:rFonts w:asciiTheme="minorHAnsi" w:hAnsiTheme="minorHAnsi"/>
          <w:sz w:val="23"/>
          <w:szCs w:val="23"/>
        </w:rPr>
        <w:t>!</w:t>
      </w:r>
    </w:p>
    <w:p w14:paraId="7CD10C9F" w14:textId="77777777" w:rsidR="000D6F42" w:rsidRPr="0067514F" w:rsidRDefault="000D6F42">
      <w:pPr>
        <w:pStyle w:val="NormalWeb"/>
        <w:divId w:val="1820489745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>Kits are made with stunning fabrics and include Stonehenge Gradations Ombre’ and premium Colorworks solids, all from Northcott Silks and are available in 3 colorways:</w:t>
      </w:r>
    </w:p>
    <w:p w14:paraId="0CBE531F" w14:textId="442D3658" w:rsidR="00683B33" w:rsidRPr="0067514F" w:rsidRDefault="00BE099C">
      <w:pPr>
        <w:pStyle w:val="NormalWeb"/>
        <w:divId w:val="1185244933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>-Teal/Blue</w:t>
      </w:r>
      <w:r w:rsidR="00637345" w:rsidRPr="0067514F">
        <w:rPr>
          <w:rFonts w:asciiTheme="minorHAnsi" w:hAnsiTheme="minorHAnsi"/>
          <w:sz w:val="23"/>
          <w:szCs w:val="23"/>
        </w:rPr>
        <w:t xml:space="preserve">.      </w:t>
      </w:r>
      <w:r w:rsidR="00B16F89" w:rsidRPr="0067514F">
        <w:rPr>
          <w:rFonts w:asciiTheme="minorHAnsi" w:hAnsiTheme="minorHAnsi"/>
          <w:sz w:val="23"/>
          <w:szCs w:val="23"/>
        </w:rPr>
        <w:t xml:space="preserve"> -Rose/Gol</w:t>
      </w:r>
      <w:r w:rsidR="00637345" w:rsidRPr="0067514F">
        <w:rPr>
          <w:rFonts w:asciiTheme="minorHAnsi" w:hAnsiTheme="minorHAnsi"/>
          <w:sz w:val="23"/>
          <w:szCs w:val="23"/>
        </w:rPr>
        <w:t>d</w:t>
      </w:r>
      <w:r w:rsidR="00C620C9" w:rsidRPr="0067514F">
        <w:rPr>
          <w:rFonts w:asciiTheme="minorHAnsi" w:hAnsiTheme="minorHAnsi"/>
          <w:sz w:val="23"/>
          <w:szCs w:val="23"/>
        </w:rPr>
        <w:t xml:space="preserve">.     </w:t>
      </w:r>
      <w:r w:rsidR="00637345" w:rsidRPr="0067514F">
        <w:rPr>
          <w:rFonts w:asciiTheme="minorHAnsi" w:hAnsiTheme="minorHAnsi"/>
          <w:sz w:val="23"/>
          <w:szCs w:val="23"/>
        </w:rPr>
        <w:t>-Emerald/Green</w:t>
      </w:r>
      <w:r w:rsidR="00C620C9" w:rsidRPr="0067514F">
        <w:rPr>
          <w:rFonts w:asciiTheme="minorHAnsi" w:hAnsiTheme="minorHAnsi"/>
          <w:sz w:val="23"/>
          <w:szCs w:val="23"/>
        </w:rPr>
        <w:t>.</w:t>
      </w:r>
    </w:p>
    <w:p w14:paraId="52FB751C" w14:textId="77777777" w:rsidR="00C5039C" w:rsidRPr="0067514F" w:rsidRDefault="00C5039C">
      <w:pPr>
        <w:pStyle w:val="NormalWeb"/>
        <w:divId w:val="763843424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>If you require support while making your own kit, go to @thepuzzleworkshop on Instagram to access this information. There you will find the fabric requirements, along with “how to” videos to assist in making your kit.</w:t>
      </w:r>
    </w:p>
    <w:p w14:paraId="03490264" w14:textId="77777777" w:rsidR="00C620C9" w:rsidRPr="0067514F" w:rsidRDefault="004D4C2E" w:rsidP="00BA33A4">
      <w:pPr>
        <w:pStyle w:val="NormalWeb"/>
        <w:divId w:val="763843424"/>
        <w:rPr>
          <w:rFonts w:asciiTheme="minorHAnsi" w:hAnsiTheme="minorHAnsi"/>
          <w:b/>
          <w:bCs/>
          <w:sz w:val="23"/>
          <w:szCs w:val="23"/>
        </w:rPr>
      </w:pPr>
      <w:r w:rsidRPr="0067514F">
        <w:rPr>
          <w:rFonts w:asciiTheme="minorHAnsi" w:hAnsiTheme="minorHAnsi"/>
          <w:b/>
          <w:bCs/>
          <w:sz w:val="23"/>
          <w:szCs w:val="23"/>
        </w:rPr>
        <w:t xml:space="preserve">Sign up now and see you in March! </w:t>
      </w:r>
    </w:p>
    <w:p w14:paraId="22EAF9B4" w14:textId="158AA783" w:rsidR="00E52849" w:rsidRPr="0067514F" w:rsidRDefault="004D4C2E" w:rsidP="00BA33A4">
      <w:pPr>
        <w:pStyle w:val="NormalWeb"/>
        <w:divId w:val="763843424"/>
        <w:rPr>
          <w:rFonts w:asciiTheme="minorHAnsi" w:hAnsiTheme="minorHAnsi"/>
          <w:sz w:val="23"/>
          <w:szCs w:val="23"/>
        </w:rPr>
      </w:pPr>
      <w:r w:rsidRPr="0067514F">
        <w:rPr>
          <w:rFonts w:asciiTheme="minorHAnsi" w:hAnsiTheme="minorHAnsi"/>
          <w:sz w:val="23"/>
          <w:szCs w:val="23"/>
        </w:rPr>
        <w:t>Cheers, Peter!</w:t>
      </w:r>
    </w:p>
    <w:sectPr w:rsidR="00E52849" w:rsidRPr="0067514F" w:rsidSect="0067514F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49"/>
    <w:rsid w:val="000D6F42"/>
    <w:rsid w:val="00165236"/>
    <w:rsid w:val="00222278"/>
    <w:rsid w:val="00246DB2"/>
    <w:rsid w:val="002A63A8"/>
    <w:rsid w:val="00303D55"/>
    <w:rsid w:val="00350BC6"/>
    <w:rsid w:val="00455877"/>
    <w:rsid w:val="004D4C2E"/>
    <w:rsid w:val="004E39E3"/>
    <w:rsid w:val="0053195F"/>
    <w:rsid w:val="00600072"/>
    <w:rsid w:val="00626A1F"/>
    <w:rsid w:val="006362CA"/>
    <w:rsid w:val="00637345"/>
    <w:rsid w:val="00645D9F"/>
    <w:rsid w:val="0067514F"/>
    <w:rsid w:val="00683B33"/>
    <w:rsid w:val="0079687A"/>
    <w:rsid w:val="00932600"/>
    <w:rsid w:val="009602EB"/>
    <w:rsid w:val="00A34BD1"/>
    <w:rsid w:val="00A37A92"/>
    <w:rsid w:val="00AE756A"/>
    <w:rsid w:val="00B16F89"/>
    <w:rsid w:val="00B31D27"/>
    <w:rsid w:val="00BA33A4"/>
    <w:rsid w:val="00BE099C"/>
    <w:rsid w:val="00C5039C"/>
    <w:rsid w:val="00C620C9"/>
    <w:rsid w:val="00CA1E67"/>
    <w:rsid w:val="00D614A4"/>
    <w:rsid w:val="00DD6040"/>
    <w:rsid w:val="00E52849"/>
    <w:rsid w:val="00E72180"/>
    <w:rsid w:val="00EA0FA8"/>
    <w:rsid w:val="00EC59B9"/>
    <w:rsid w:val="00EE79CE"/>
    <w:rsid w:val="00F314C9"/>
    <w:rsid w:val="00F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8CA8"/>
  <w15:chartTrackingRefBased/>
  <w15:docId w15:val="{37DC803E-9AAD-6645-B5AC-E5C65BD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84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A6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Byrne</dc:creator>
  <cp:keywords/>
  <dc:description/>
  <cp:lastModifiedBy>Pat and Andrew WILLIAMS</cp:lastModifiedBy>
  <cp:revision>4</cp:revision>
  <dcterms:created xsi:type="dcterms:W3CDTF">2023-09-13T21:25:00Z</dcterms:created>
  <dcterms:modified xsi:type="dcterms:W3CDTF">2023-09-14T13:34:00Z</dcterms:modified>
</cp:coreProperties>
</file>